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DFFD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593BB657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62CF01BE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3A82C392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«</w:t>
      </w:r>
      <w:r w:rsidR="00C55A39" w:rsidRPr="001435CA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826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59580F2" w14:textId="77777777"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8093A4" w14:textId="77777777"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14:paraId="46ACB83E" w14:textId="77777777"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14:paraId="6B250F2B" w14:textId="77777777"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14:paraId="07C3CD00" w14:textId="77777777"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14:paraId="7D9C2D85" w14:textId="77777777"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14:paraId="6B8B542E" w14:textId="77777777"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14:paraId="5B295521" w14:textId="38578951"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Мешковой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действующего на основании доверенности </w:t>
      </w:r>
      <w:r w:rsidR="001435CA">
        <w:rPr>
          <w:rFonts w:ascii="Times New Roman" w:hAnsi="Times New Roman" w:cs="Times New Roman"/>
          <w:sz w:val="24"/>
          <w:szCs w:val="24"/>
        </w:rPr>
        <w:t>№107 от 27 сентября 2021</w:t>
      </w:r>
      <w:r w:rsidR="008B48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14:paraId="5BB3CCE5" w14:textId="77777777"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BC85B57" w14:textId="77777777"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7064CC87" w14:textId="77777777"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 образования:</w:t>
      </w:r>
    </w:p>
    <w:p w14:paraId="66075286" w14:textId="77777777"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14:paraId="41F5C5B5" w14:textId="77777777"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0CAE813B" w14:textId="77777777" w:rsidR="00424708" w:rsidRPr="00424708" w:rsidRDefault="00424708" w:rsidP="00AC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(специальности), проводимых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непрерывно в сроки, согласованные Сторонами.</w:t>
      </w:r>
    </w:p>
    <w:p w14:paraId="1DA06B0F" w14:textId="77777777" w:rsidR="00823AEB" w:rsidRPr="00905978" w:rsidRDefault="00424708" w:rsidP="005E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</w:t>
      </w:r>
      <w:r w:rsidR="005E2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14:paraId="2E37E1E3" w14:textId="77777777" w:rsidR="00823AEB" w:rsidRPr="00424708" w:rsidRDefault="00823AEB" w:rsidP="00823AE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5E20F1"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BA17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30E18739" w14:textId="77777777" w:rsidR="00424708" w:rsidRPr="00424708" w:rsidRDefault="00823AEB" w:rsidP="00823AE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14:paraId="570D73AB" w14:textId="77777777" w:rsidR="00424708" w:rsidRPr="00424708" w:rsidRDefault="00424708" w:rsidP="00EA0107">
      <w:pPr>
        <w:spacing w:after="282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14:paraId="3A1B386B" w14:textId="77777777"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41503DC8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14:paraId="3E5F047D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14:paraId="5E3BF94A" w14:textId="77777777" w:rsidR="00424708" w:rsidRPr="00424708" w:rsidRDefault="00424708" w:rsidP="00EA0107">
      <w:pPr>
        <w:spacing w:after="32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14:paraId="3DD76978" w14:textId="77777777" w:rsidR="00424708" w:rsidRPr="00424708" w:rsidRDefault="00823171" w:rsidP="00EA0107">
      <w:pPr>
        <w:spacing w:after="2" w:line="255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14:paraId="0BF5F56B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14:paraId="75D4AEA8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7B3D6A59" w14:textId="77777777" w:rsid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14:paraId="7E25DA54" w14:textId="77777777" w:rsidR="001371E9" w:rsidRPr="00424708" w:rsidRDefault="001371E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D35CE6A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14:paraId="643C82C3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00714CE8" w14:textId="77777777" w:rsidR="00424708" w:rsidRPr="00424708" w:rsidRDefault="00424708" w:rsidP="00EA0107">
      <w:pPr>
        <w:spacing w:after="8" w:line="248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15A0207F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14:paraId="3B0B752A" w14:textId="77777777" w:rsidR="00424708" w:rsidRPr="00424708" w:rsidRDefault="00424708" w:rsidP="00EA0107">
      <w:pPr>
        <w:spacing w:after="8" w:line="248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14:paraId="419AA71C" w14:textId="77777777"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14:paraId="6509AD0B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14:paraId="3F4070F6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14:paraId="263A71C6" w14:textId="77777777" w:rsidR="00424708" w:rsidRPr="00424708" w:rsidRDefault="00424708" w:rsidP="00EA0107">
      <w:pPr>
        <w:spacing w:after="8" w:line="248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14:paraId="2B2B7BB1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14:paraId="3E350912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13A9D43A" w14:textId="77777777"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составляет рабочий график (план) проведения практики;</w:t>
      </w:r>
    </w:p>
    <w:p w14:paraId="753F82FE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14:paraId="209146E2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14:paraId="00590247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14:paraId="71B91DC7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65B86024" w14:textId="77777777"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.6. оценивает результаты прохождения практики обучающимися;</w:t>
      </w:r>
    </w:p>
    <w:p w14:paraId="6D4D2F40" w14:textId="77777777" w:rsidR="00424708" w:rsidRPr="00424708" w:rsidRDefault="00281509" w:rsidP="00EA0107">
      <w:pPr>
        <w:spacing w:after="28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.7. совместно с руководителем практики от Организации составляет совместный рабочий график (план) проведения практики.</w:t>
      </w:r>
    </w:p>
    <w:p w14:paraId="451A92DA" w14:textId="77777777"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14:paraId="27807E8D" w14:textId="77777777"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14:paraId="0783BA66" w14:textId="77777777"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14:paraId="63927FFE" w14:textId="77777777"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4135F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BB33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14:paraId="0645222C" w14:textId="77777777"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253C9EDE" w14:textId="77777777"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4.2. Настоящий Договор вступает в силу с даты его подписания Сторонами.</w:t>
      </w:r>
    </w:p>
    <w:p w14:paraId="21A77CEC" w14:textId="77777777"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14:paraId="31702E25" w14:textId="77777777" w:rsidR="00424708" w:rsidRPr="00424708" w:rsidRDefault="00424708" w:rsidP="00EA0107">
      <w:pPr>
        <w:spacing w:after="83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14:paraId="37A71510" w14:textId="77777777" w:rsidR="00424708" w:rsidRPr="00424708" w:rsidRDefault="00424708" w:rsidP="00EA0107">
      <w:pPr>
        <w:spacing w:after="6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14:paraId="1FDFD590" w14:textId="77777777" w:rsidR="00424708" w:rsidRPr="00424708" w:rsidRDefault="00342B3B" w:rsidP="00EA0107">
      <w:pPr>
        <w:spacing w:after="4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14:paraId="6910CB7A" w14:textId="77777777" w:rsidR="00424708" w:rsidRPr="00424708" w:rsidRDefault="00342B3B" w:rsidP="00EA0107">
      <w:pPr>
        <w:spacing w:after="534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14:paraId="445B032D" w14:textId="77777777"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14:paraId="7295B8DA" w14:textId="77777777" w:rsidR="00182725" w:rsidRDefault="00182725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7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50"/>
      </w:tblGrid>
      <w:tr w:rsidR="00182725" w:rsidRPr="007452F2" w14:paraId="0E50D578" w14:textId="77777777" w:rsidTr="00740FE3">
        <w:tc>
          <w:tcPr>
            <w:tcW w:w="4728" w:type="dxa"/>
            <w:vAlign w:val="center"/>
          </w:tcPr>
          <w:p w14:paraId="74E1656C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14:paraId="05FCE589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14:paraId="51FE71A4" w14:textId="77777777"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295A7540" w14:textId="77777777"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725" w:rsidRPr="007452F2" w14:paraId="6787CB7D" w14:textId="77777777" w:rsidTr="00740FE3">
        <w:tc>
          <w:tcPr>
            <w:tcW w:w="4728" w:type="dxa"/>
          </w:tcPr>
          <w:p w14:paraId="4E1A1F6E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14:paraId="5B3499B3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  <w:p w14:paraId="0BF94099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фактический адрес:</w:t>
            </w:r>
          </w:p>
          <w:p w14:paraId="742FD584" w14:textId="26FA2271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3920</w:t>
            </w:r>
            <w:r w:rsidR="00B5419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 г. Тамбов, ул. Пензенская, д.61/175, корп. 3</w:t>
            </w:r>
          </w:p>
          <w:p w14:paraId="6A1F2209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ИНН/КПП 7709469701/770901001</w:t>
            </w:r>
          </w:p>
          <w:p w14:paraId="4769A17D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р/сч 40703810738090103968</w:t>
            </w:r>
          </w:p>
          <w:p w14:paraId="3A6519AB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ПАО «Сбербанк России» г.Москвы</w:t>
            </w:r>
          </w:p>
          <w:p w14:paraId="5396861E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к/с 30101810400000000225</w:t>
            </w:r>
          </w:p>
          <w:p w14:paraId="50A4144C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044525225</w:t>
            </w:r>
          </w:p>
          <w:p w14:paraId="41AB9AED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Тел. (4752) 77-10-65</w:t>
            </w:r>
          </w:p>
          <w:p w14:paraId="6F633E7A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D60B9FE" w14:textId="77777777" w:rsidR="00182725" w:rsidRPr="007452F2" w:rsidRDefault="00182725" w:rsidP="00740F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Л.Л. Мешкова</w:t>
            </w:r>
          </w:p>
          <w:p w14:paraId="12CC1FDD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650" w:type="dxa"/>
          </w:tcPr>
          <w:p w14:paraId="3BEF2BEA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174868C" w14:textId="77777777" w:rsidR="00182725" w:rsidRPr="00DA6FE7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предприятия (организации)</w:t>
            </w:r>
          </w:p>
          <w:p w14:paraId="4E5AA132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05E6CA11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01E2ABEC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FEA239F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14:paraId="04656F06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4260DEB8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194D12C3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3CD5751E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63FAD52A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28D0A139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5CFF0" w14:textId="77777777"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(ФИО)</w:t>
            </w:r>
          </w:p>
          <w:p w14:paraId="4DC707EC" w14:textId="77777777"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5F9663AF" w14:textId="77777777" w:rsidR="00DE779A" w:rsidRDefault="00DE779A" w:rsidP="00182725"/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08"/>
    <w:rsid w:val="000203F6"/>
    <w:rsid w:val="000529AD"/>
    <w:rsid w:val="0005434D"/>
    <w:rsid w:val="00122D46"/>
    <w:rsid w:val="001371E9"/>
    <w:rsid w:val="001435CA"/>
    <w:rsid w:val="00182725"/>
    <w:rsid w:val="0019624F"/>
    <w:rsid w:val="001A7ED0"/>
    <w:rsid w:val="00242183"/>
    <w:rsid w:val="00281509"/>
    <w:rsid w:val="00294F15"/>
    <w:rsid w:val="00342B3B"/>
    <w:rsid w:val="0035616A"/>
    <w:rsid w:val="003C7D26"/>
    <w:rsid w:val="003D6007"/>
    <w:rsid w:val="004135F2"/>
    <w:rsid w:val="004143B9"/>
    <w:rsid w:val="00424708"/>
    <w:rsid w:val="00475195"/>
    <w:rsid w:val="004D0237"/>
    <w:rsid w:val="00556B65"/>
    <w:rsid w:val="0056499D"/>
    <w:rsid w:val="005A4C99"/>
    <w:rsid w:val="005E20F1"/>
    <w:rsid w:val="00687826"/>
    <w:rsid w:val="0070597D"/>
    <w:rsid w:val="007404D4"/>
    <w:rsid w:val="00762293"/>
    <w:rsid w:val="00786869"/>
    <w:rsid w:val="007A4060"/>
    <w:rsid w:val="007C5C73"/>
    <w:rsid w:val="00823171"/>
    <w:rsid w:val="00823AEB"/>
    <w:rsid w:val="008316A7"/>
    <w:rsid w:val="00865F9A"/>
    <w:rsid w:val="008B4866"/>
    <w:rsid w:val="008D1581"/>
    <w:rsid w:val="008E5365"/>
    <w:rsid w:val="00905978"/>
    <w:rsid w:val="009D5383"/>
    <w:rsid w:val="00AC7723"/>
    <w:rsid w:val="00AF77C3"/>
    <w:rsid w:val="00B54193"/>
    <w:rsid w:val="00BA17C1"/>
    <w:rsid w:val="00BB3361"/>
    <w:rsid w:val="00BD0721"/>
    <w:rsid w:val="00C55A39"/>
    <w:rsid w:val="00C82AF4"/>
    <w:rsid w:val="00C8773F"/>
    <w:rsid w:val="00DE779A"/>
    <w:rsid w:val="00E03392"/>
    <w:rsid w:val="00E13EEC"/>
    <w:rsid w:val="00EA0107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289A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11</cp:revision>
  <cp:lastPrinted>2017-09-29T07:27:00Z</cp:lastPrinted>
  <dcterms:created xsi:type="dcterms:W3CDTF">2019-06-03T08:45:00Z</dcterms:created>
  <dcterms:modified xsi:type="dcterms:W3CDTF">2022-03-30T07:54:00Z</dcterms:modified>
</cp:coreProperties>
</file>